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CE6" w:rsidRDefault="00186B6D">
      <w:r>
        <w:t>Stockholm</w:t>
      </w:r>
      <w:bookmarkStart w:id="0" w:name="_GoBack"/>
      <w:bookmarkEnd w:id="0"/>
    </w:p>
    <w:sectPr w:rsidR="001F4C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96"/>
    <w:rsid w:val="00001296"/>
    <w:rsid w:val="00186B6D"/>
    <w:rsid w:val="001F4CE6"/>
    <w:rsid w:val="00EF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E48C9-0099-4E95-B32E-667C6C23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Blaschke</dc:creator>
  <cp:keywords/>
  <dc:description/>
  <cp:lastModifiedBy>Rainer Blaschke</cp:lastModifiedBy>
  <cp:revision>2</cp:revision>
  <cp:lastPrinted>2015-12-29T16:26:00Z</cp:lastPrinted>
  <dcterms:created xsi:type="dcterms:W3CDTF">2015-12-29T16:27:00Z</dcterms:created>
  <dcterms:modified xsi:type="dcterms:W3CDTF">2015-12-29T16:27:00Z</dcterms:modified>
</cp:coreProperties>
</file>